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302"/>
        <w:gridCol w:w="3966"/>
        <w:gridCol w:w="3957"/>
        <w:gridCol w:w="5297"/>
      </w:tblGrid>
      <w:tr w:rsidR="00217BD8" w14:paraId="5F99954E" w14:textId="77777777" w:rsidTr="004A01E3">
        <w:tc>
          <w:tcPr>
            <w:tcW w:w="1302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66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57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297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4A01E3" w14:paraId="15D2903F" w14:textId="77777777" w:rsidTr="004A01E3">
        <w:tc>
          <w:tcPr>
            <w:tcW w:w="1302" w:type="dxa"/>
          </w:tcPr>
          <w:p w14:paraId="3342E31F" w14:textId="1F15CD32" w:rsidR="004A01E3" w:rsidRDefault="004A01E3" w:rsidP="004A01E3">
            <w:pPr>
              <w:pStyle w:val="ListParagraph"/>
            </w:pPr>
            <w:r>
              <w:t>19.</w:t>
            </w:r>
          </w:p>
        </w:tc>
        <w:tc>
          <w:tcPr>
            <w:tcW w:w="3966" w:type="dxa"/>
          </w:tcPr>
          <w:p w14:paraId="37C1405E" w14:textId="6CEE09AF" w:rsidR="004A01E3" w:rsidRDefault="004A01E3" w:rsidP="004A01E3">
            <w:r>
              <w:t>Asia</w:t>
            </w:r>
          </w:p>
        </w:tc>
        <w:tc>
          <w:tcPr>
            <w:tcW w:w="3957" w:type="dxa"/>
          </w:tcPr>
          <w:p w14:paraId="59204BF2" w14:textId="77777777" w:rsidR="004A01E3" w:rsidRDefault="004A01E3" w:rsidP="004A01E3">
            <w:r>
              <w:t>Complete map and comprehension questions.</w:t>
            </w:r>
          </w:p>
          <w:p w14:paraId="0BCF1D09" w14:textId="603C2ECD" w:rsidR="004A01E3" w:rsidRDefault="004A01E3" w:rsidP="004A01E3"/>
        </w:tc>
        <w:tc>
          <w:tcPr>
            <w:tcW w:w="5297" w:type="dxa"/>
          </w:tcPr>
          <w:p w14:paraId="0BB85788" w14:textId="77777777" w:rsidR="004A01E3" w:rsidRDefault="004A01E3" w:rsidP="004A01E3">
            <w:r>
              <w:t>Your booklet.</w:t>
            </w:r>
          </w:p>
          <w:p w14:paraId="3A02B713" w14:textId="77777777" w:rsidR="004A01E3" w:rsidRDefault="004A01E3" w:rsidP="004A01E3">
            <w:r>
              <w:t>Scanned atlas pages and comprehension questions.</w:t>
            </w:r>
          </w:p>
          <w:p w14:paraId="23998F4E" w14:textId="63C35718" w:rsidR="004A01E3" w:rsidRDefault="004A01E3" w:rsidP="004A01E3"/>
        </w:tc>
      </w:tr>
      <w:tr w:rsidR="004A01E3" w14:paraId="58E3EFDD" w14:textId="77777777" w:rsidTr="004A01E3">
        <w:tc>
          <w:tcPr>
            <w:tcW w:w="1302" w:type="dxa"/>
          </w:tcPr>
          <w:p w14:paraId="185DB7C0" w14:textId="77777777" w:rsidR="004A01E3" w:rsidRDefault="004A01E3" w:rsidP="004A01E3">
            <w:pPr>
              <w:pStyle w:val="ListParagraph"/>
            </w:pPr>
            <w:r>
              <w:t>20.</w:t>
            </w:r>
          </w:p>
          <w:p w14:paraId="059AE98E" w14:textId="5D0EB5B5" w:rsidR="004A01E3" w:rsidRDefault="004A01E3" w:rsidP="004A01E3">
            <w:pPr>
              <w:pStyle w:val="ListParagraph"/>
            </w:pPr>
          </w:p>
        </w:tc>
        <w:tc>
          <w:tcPr>
            <w:tcW w:w="3966" w:type="dxa"/>
          </w:tcPr>
          <w:p w14:paraId="4810FD63" w14:textId="12A89A1F" w:rsidR="004A01E3" w:rsidRDefault="004A01E3" w:rsidP="004A01E3">
            <w:r>
              <w:t>Russia and neighbours</w:t>
            </w:r>
          </w:p>
        </w:tc>
        <w:tc>
          <w:tcPr>
            <w:tcW w:w="3957" w:type="dxa"/>
          </w:tcPr>
          <w:p w14:paraId="4D5E7FB7" w14:textId="77777777" w:rsidR="004A01E3" w:rsidRDefault="004A01E3" w:rsidP="004A01E3">
            <w:r>
              <w:t>Complete map and comprehension questions.</w:t>
            </w:r>
          </w:p>
          <w:p w14:paraId="4ED595E2" w14:textId="42AC2144" w:rsidR="004A01E3" w:rsidRDefault="004A01E3" w:rsidP="004A01E3"/>
        </w:tc>
        <w:tc>
          <w:tcPr>
            <w:tcW w:w="5297" w:type="dxa"/>
          </w:tcPr>
          <w:p w14:paraId="6EFB36D4" w14:textId="77777777" w:rsidR="004A01E3" w:rsidRDefault="004A01E3" w:rsidP="004A01E3">
            <w:r>
              <w:t>Your booklet.</w:t>
            </w:r>
          </w:p>
          <w:p w14:paraId="367352E2" w14:textId="77777777" w:rsidR="004A01E3" w:rsidRDefault="004A01E3" w:rsidP="004A01E3">
            <w:r>
              <w:t>Scanned atlas pages and comprehension questions.</w:t>
            </w:r>
          </w:p>
          <w:p w14:paraId="72E3CD8C" w14:textId="441E9192" w:rsidR="004A01E3" w:rsidRDefault="004A01E3" w:rsidP="004A01E3"/>
        </w:tc>
      </w:tr>
      <w:tr w:rsidR="004A01E3" w14:paraId="28C65B38" w14:textId="77777777" w:rsidTr="004A01E3">
        <w:tc>
          <w:tcPr>
            <w:tcW w:w="1302" w:type="dxa"/>
          </w:tcPr>
          <w:p w14:paraId="1D15DA13" w14:textId="538352CE" w:rsidR="004A01E3" w:rsidRDefault="004A01E3" w:rsidP="004A01E3">
            <w:pPr>
              <w:pStyle w:val="ListParagraph"/>
            </w:pPr>
            <w:r>
              <w:t>21</w:t>
            </w:r>
            <w:r w:rsidR="008F26C3">
              <w:t>.</w:t>
            </w:r>
          </w:p>
        </w:tc>
        <w:tc>
          <w:tcPr>
            <w:tcW w:w="3966" w:type="dxa"/>
          </w:tcPr>
          <w:p w14:paraId="261EA4EB" w14:textId="71A08DE0" w:rsidR="004A01E3" w:rsidRDefault="004A01E3" w:rsidP="004A01E3">
            <w:r>
              <w:t>Middle East.</w:t>
            </w:r>
          </w:p>
        </w:tc>
        <w:tc>
          <w:tcPr>
            <w:tcW w:w="3957" w:type="dxa"/>
          </w:tcPr>
          <w:p w14:paraId="4178CA01" w14:textId="77777777" w:rsidR="004A01E3" w:rsidRDefault="004A01E3" w:rsidP="004A01E3">
            <w:r>
              <w:t>Complete map and comprehension questions.</w:t>
            </w:r>
          </w:p>
          <w:p w14:paraId="00A99149" w14:textId="60850D89" w:rsidR="004A01E3" w:rsidRDefault="004A01E3" w:rsidP="004A01E3"/>
        </w:tc>
        <w:tc>
          <w:tcPr>
            <w:tcW w:w="5297" w:type="dxa"/>
          </w:tcPr>
          <w:p w14:paraId="53446EAD" w14:textId="77777777" w:rsidR="004A01E3" w:rsidRDefault="004A01E3" w:rsidP="004A01E3">
            <w:r>
              <w:t>Your booklet.</w:t>
            </w:r>
          </w:p>
          <w:p w14:paraId="0356C0E3" w14:textId="77777777" w:rsidR="004A01E3" w:rsidRDefault="004A01E3" w:rsidP="004A01E3">
            <w:r>
              <w:t>Scanned atlas pages and comprehension questions.</w:t>
            </w:r>
          </w:p>
          <w:p w14:paraId="04373CB2" w14:textId="6A15099C" w:rsidR="004A01E3" w:rsidRDefault="004A01E3" w:rsidP="004A01E3"/>
        </w:tc>
      </w:tr>
      <w:tr w:rsidR="004A01E3" w14:paraId="05A6084E" w14:textId="77777777" w:rsidTr="004A01E3">
        <w:tc>
          <w:tcPr>
            <w:tcW w:w="1302" w:type="dxa"/>
          </w:tcPr>
          <w:p w14:paraId="5D6C97DB" w14:textId="700C8046" w:rsidR="004A01E3" w:rsidRDefault="004A01E3" w:rsidP="004A01E3">
            <w:pPr>
              <w:pStyle w:val="ListParagraph"/>
            </w:pPr>
            <w:r>
              <w:t>22</w:t>
            </w:r>
            <w:r w:rsidR="008F26C3">
              <w:t>.</w:t>
            </w:r>
          </w:p>
        </w:tc>
        <w:tc>
          <w:tcPr>
            <w:tcW w:w="3966" w:type="dxa"/>
          </w:tcPr>
          <w:p w14:paraId="64D363CE" w14:textId="576367AF" w:rsidR="004A01E3" w:rsidRDefault="004A01E3" w:rsidP="004A01E3">
            <w:r>
              <w:t>South Asia.</w:t>
            </w:r>
          </w:p>
        </w:tc>
        <w:tc>
          <w:tcPr>
            <w:tcW w:w="3957" w:type="dxa"/>
          </w:tcPr>
          <w:p w14:paraId="1283B983" w14:textId="77777777" w:rsidR="004A01E3" w:rsidRDefault="004A01E3" w:rsidP="004A01E3">
            <w:r>
              <w:t>Complete map and comprehension questions.</w:t>
            </w:r>
          </w:p>
          <w:p w14:paraId="1CA8BDD7" w14:textId="6B6526D2" w:rsidR="004A01E3" w:rsidRDefault="004A01E3" w:rsidP="004A01E3"/>
        </w:tc>
        <w:tc>
          <w:tcPr>
            <w:tcW w:w="5297" w:type="dxa"/>
          </w:tcPr>
          <w:p w14:paraId="07FAB7ED" w14:textId="77777777" w:rsidR="004A01E3" w:rsidRDefault="004A01E3" w:rsidP="004A01E3">
            <w:r>
              <w:t>Your booklet.</w:t>
            </w:r>
          </w:p>
          <w:p w14:paraId="386EBD37" w14:textId="77777777" w:rsidR="004A01E3" w:rsidRDefault="004A01E3" w:rsidP="004A01E3">
            <w:r>
              <w:t>Scanned atlas pages and comprehension questions.</w:t>
            </w:r>
          </w:p>
          <w:p w14:paraId="10879915" w14:textId="228F2F44" w:rsidR="004A01E3" w:rsidRDefault="004A01E3" w:rsidP="004A01E3"/>
        </w:tc>
      </w:tr>
      <w:tr w:rsidR="008F26C3" w14:paraId="17E76A3C" w14:textId="77777777" w:rsidTr="004A01E3">
        <w:tc>
          <w:tcPr>
            <w:tcW w:w="1302" w:type="dxa"/>
          </w:tcPr>
          <w:p w14:paraId="7384A9AF" w14:textId="2AA1FCA9" w:rsidR="008F26C3" w:rsidRDefault="008F26C3" w:rsidP="008F26C3">
            <w:pPr>
              <w:pStyle w:val="ListParagraph"/>
            </w:pPr>
            <w:r>
              <w:t>23.</w:t>
            </w:r>
          </w:p>
        </w:tc>
        <w:tc>
          <w:tcPr>
            <w:tcW w:w="3966" w:type="dxa"/>
          </w:tcPr>
          <w:p w14:paraId="71D5EFDD" w14:textId="46E87E25" w:rsidR="008F26C3" w:rsidRDefault="008F26C3" w:rsidP="008F26C3">
            <w:r>
              <w:t>South-east Asia</w:t>
            </w:r>
          </w:p>
        </w:tc>
        <w:tc>
          <w:tcPr>
            <w:tcW w:w="3957" w:type="dxa"/>
          </w:tcPr>
          <w:p w14:paraId="375FD4B8" w14:textId="698B31BB" w:rsidR="008F26C3" w:rsidRDefault="008F26C3" w:rsidP="008F26C3">
            <w:r>
              <w:t>Complete map and comprehension questions</w:t>
            </w:r>
          </w:p>
        </w:tc>
        <w:tc>
          <w:tcPr>
            <w:tcW w:w="5297" w:type="dxa"/>
          </w:tcPr>
          <w:p w14:paraId="01DF3CC3" w14:textId="77777777" w:rsidR="008F26C3" w:rsidRDefault="008F26C3" w:rsidP="008F26C3">
            <w:r>
              <w:t>Your booklet.</w:t>
            </w:r>
          </w:p>
          <w:p w14:paraId="6C2ABC6F" w14:textId="77777777" w:rsidR="008F26C3" w:rsidRDefault="008F26C3" w:rsidP="008F26C3">
            <w:r>
              <w:t>Scanned atlas pages and comprehension questions.</w:t>
            </w:r>
          </w:p>
          <w:p w14:paraId="7270575B" w14:textId="624D3188" w:rsidR="008F26C3" w:rsidRDefault="008F26C3" w:rsidP="008F26C3"/>
        </w:tc>
      </w:tr>
      <w:tr w:rsidR="008F26C3" w14:paraId="2AAC6163" w14:textId="77777777" w:rsidTr="004A01E3">
        <w:tc>
          <w:tcPr>
            <w:tcW w:w="1302" w:type="dxa"/>
          </w:tcPr>
          <w:p w14:paraId="06FEBC56" w14:textId="2366A35B" w:rsidR="008F26C3" w:rsidRDefault="008F26C3" w:rsidP="008F26C3">
            <w:pPr>
              <w:pStyle w:val="ListParagraph"/>
            </w:pPr>
            <w:r>
              <w:t>24.</w:t>
            </w:r>
          </w:p>
        </w:tc>
        <w:tc>
          <w:tcPr>
            <w:tcW w:w="3966" w:type="dxa"/>
          </w:tcPr>
          <w:p w14:paraId="70B6773D" w14:textId="6C7B3F78" w:rsidR="008F26C3" w:rsidRDefault="008F26C3" w:rsidP="008F26C3">
            <w:r>
              <w:t>China and Mongolia</w:t>
            </w:r>
          </w:p>
        </w:tc>
        <w:tc>
          <w:tcPr>
            <w:tcW w:w="3957" w:type="dxa"/>
          </w:tcPr>
          <w:p w14:paraId="23095C11" w14:textId="1BFFD144" w:rsidR="008F26C3" w:rsidRDefault="008F26C3" w:rsidP="008F26C3">
            <w:r>
              <w:t>Complete map and comprehension questions</w:t>
            </w:r>
          </w:p>
        </w:tc>
        <w:tc>
          <w:tcPr>
            <w:tcW w:w="5297" w:type="dxa"/>
          </w:tcPr>
          <w:p w14:paraId="3ACEA219" w14:textId="77777777" w:rsidR="008F26C3" w:rsidRDefault="008F26C3" w:rsidP="008F26C3">
            <w:r>
              <w:t>Your booklet.</w:t>
            </w:r>
          </w:p>
          <w:p w14:paraId="242D66EF" w14:textId="77777777" w:rsidR="008F26C3" w:rsidRDefault="008F26C3" w:rsidP="008F26C3">
            <w:r>
              <w:t>Scanned atlas pages and comprehension questions.</w:t>
            </w:r>
          </w:p>
          <w:p w14:paraId="391DCA39" w14:textId="4672246B" w:rsidR="008F26C3" w:rsidRDefault="008F26C3" w:rsidP="008F26C3"/>
        </w:tc>
      </w:tr>
      <w:tr w:rsidR="008F26C3" w14:paraId="6FD2B66C" w14:textId="77777777" w:rsidTr="004A01E3">
        <w:tc>
          <w:tcPr>
            <w:tcW w:w="1302" w:type="dxa"/>
          </w:tcPr>
          <w:p w14:paraId="11466CE0" w14:textId="6FF439A6" w:rsidR="008F26C3" w:rsidRDefault="008F26C3" w:rsidP="008F26C3">
            <w:pPr>
              <w:pStyle w:val="ListParagraph"/>
            </w:pPr>
            <w:r>
              <w:t>25.</w:t>
            </w:r>
          </w:p>
        </w:tc>
        <w:tc>
          <w:tcPr>
            <w:tcW w:w="3966" w:type="dxa"/>
          </w:tcPr>
          <w:p w14:paraId="149AE9F8" w14:textId="16414E11" w:rsidR="008F26C3" w:rsidRDefault="008F26C3" w:rsidP="008F26C3">
            <w:r>
              <w:t>Japan and Korea</w:t>
            </w:r>
          </w:p>
        </w:tc>
        <w:tc>
          <w:tcPr>
            <w:tcW w:w="3957" w:type="dxa"/>
          </w:tcPr>
          <w:p w14:paraId="160E81D3" w14:textId="400BDA9F" w:rsidR="008F26C3" w:rsidRDefault="008F26C3" w:rsidP="008F26C3">
            <w:r>
              <w:t>Complete map and comprehension questions</w:t>
            </w:r>
          </w:p>
        </w:tc>
        <w:tc>
          <w:tcPr>
            <w:tcW w:w="5297" w:type="dxa"/>
          </w:tcPr>
          <w:p w14:paraId="72994259" w14:textId="77777777" w:rsidR="008F26C3" w:rsidRDefault="008F26C3" w:rsidP="008F26C3">
            <w:r>
              <w:t>Your booklet.</w:t>
            </w:r>
          </w:p>
          <w:p w14:paraId="7C9338C7" w14:textId="77777777" w:rsidR="008F26C3" w:rsidRDefault="008F26C3" w:rsidP="008F26C3">
            <w:r>
              <w:t>Scanned atlas pages and comprehension questions.</w:t>
            </w:r>
          </w:p>
          <w:p w14:paraId="45972E01" w14:textId="43002027" w:rsidR="008F26C3" w:rsidRDefault="008F26C3" w:rsidP="008F26C3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4A01E3"/>
    <w:rsid w:val="006F0556"/>
    <w:rsid w:val="006F4D64"/>
    <w:rsid w:val="00815B53"/>
    <w:rsid w:val="00815C66"/>
    <w:rsid w:val="008F26C3"/>
    <w:rsid w:val="00953D2F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2020-11-01T15:25:00Z</dcterms:created>
  <dcterms:modified xsi:type="dcterms:W3CDTF">2021-10-18T16:04:00Z</dcterms:modified>
</cp:coreProperties>
</file>