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DFED" w14:textId="77777777" w:rsidR="001042B9" w:rsidRPr="00167815" w:rsidRDefault="001042B9" w:rsidP="00167815">
      <w:pPr>
        <w:pStyle w:val="Heading1"/>
        <w:spacing w:before="0"/>
        <w:rPr>
          <w:color w:val="3D1F66"/>
          <w:sz w:val="44"/>
          <w:szCs w:val="44"/>
        </w:rPr>
      </w:pPr>
      <w:r w:rsidRPr="00167815">
        <w:rPr>
          <w:color w:val="3D1F66"/>
          <w:sz w:val="44"/>
          <w:szCs w:val="44"/>
        </w:rPr>
        <w:t>Activity sheet 1.8: Designing a user interface for a leisure centre</w:t>
      </w:r>
    </w:p>
    <w:p w14:paraId="2EC4419E" w14:textId="3AE3BD13" w:rsidR="00FE6EF9" w:rsidRPr="00167815" w:rsidRDefault="00FE6EF9" w:rsidP="00167815">
      <w:pPr>
        <w:pStyle w:val="Text"/>
        <w:spacing w:before="120" w:after="0"/>
        <w:rPr>
          <w:i/>
          <w:szCs w:val="20"/>
        </w:rPr>
      </w:pPr>
      <w:r w:rsidRPr="00167815">
        <w:rPr>
          <w:i/>
          <w:szCs w:val="20"/>
        </w:rPr>
        <w:t xml:space="preserve">Learning </w:t>
      </w:r>
      <w:proofErr w:type="gramStart"/>
      <w:r w:rsidR="00177FC6" w:rsidRPr="00167815">
        <w:rPr>
          <w:i/>
          <w:szCs w:val="20"/>
        </w:rPr>
        <w:t>outcome</w:t>
      </w:r>
      <w:proofErr w:type="gramEnd"/>
      <w:r w:rsidRPr="00167815">
        <w:rPr>
          <w:i/>
          <w:szCs w:val="20"/>
        </w:rPr>
        <w:t xml:space="preserve"> A: Understand interface design for individuals and organisations</w:t>
      </w:r>
    </w:p>
    <w:p w14:paraId="3A161EEB" w14:textId="1867FDC1" w:rsidR="00FE6EF9" w:rsidRPr="00167815" w:rsidRDefault="00FE6EF9" w:rsidP="00167815">
      <w:pPr>
        <w:pStyle w:val="Text"/>
        <w:spacing w:before="120" w:after="0"/>
        <w:rPr>
          <w:i/>
          <w:szCs w:val="20"/>
        </w:rPr>
      </w:pPr>
      <w:r w:rsidRPr="00167815">
        <w:rPr>
          <w:i/>
          <w:szCs w:val="20"/>
        </w:rPr>
        <w:t>A3: Design principles</w:t>
      </w:r>
    </w:p>
    <w:p w14:paraId="15085A8C" w14:textId="3118CCA1" w:rsidR="001042B9" w:rsidRPr="00167815" w:rsidRDefault="001042B9" w:rsidP="00167815">
      <w:pPr>
        <w:pStyle w:val="Text"/>
        <w:spacing w:before="240" w:after="0"/>
        <w:ind w:right="0"/>
        <w:rPr>
          <w:sz w:val="22"/>
          <w:szCs w:val="22"/>
        </w:rPr>
      </w:pPr>
      <w:r w:rsidRPr="00167815">
        <w:rPr>
          <w:sz w:val="22"/>
          <w:szCs w:val="22"/>
        </w:rPr>
        <w:t xml:space="preserve">You have been asked to design a user interface for an online booking form for a local </w:t>
      </w:r>
      <w:r w:rsidR="00167815">
        <w:rPr>
          <w:sz w:val="22"/>
          <w:szCs w:val="22"/>
        </w:rPr>
        <w:br/>
      </w:r>
      <w:r w:rsidRPr="00167815">
        <w:rPr>
          <w:sz w:val="22"/>
          <w:szCs w:val="22"/>
        </w:rPr>
        <w:t>leisure centre.</w:t>
      </w:r>
    </w:p>
    <w:p w14:paraId="7C86741D" w14:textId="1F6F1881" w:rsidR="001042B9" w:rsidRPr="00167815" w:rsidRDefault="001042B9" w:rsidP="00E67B6D">
      <w:pPr>
        <w:pStyle w:val="Text"/>
        <w:spacing w:before="120" w:after="120"/>
        <w:ind w:right="0"/>
        <w:rPr>
          <w:sz w:val="22"/>
          <w:szCs w:val="22"/>
        </w:rPr>
      </w:pPr>
      <w:r w:rsidRPr="00167815">
        <w:rPr>
          <w:sz w:val="22"/>
          <w:szCs w:val="22"/>
        </w:rPr>
        <w:t>In the spaces below</w:t>
      </w:r>
      <w:r w:rsidR="00941914" w:rsidRPr="00167815">
        <w:rPr>
          <w:sz w:val="22"/>
          <w:szCs w:val="22"/>
        </w:rPr>
        <w:t>,</w:t>
      </w:r>
      <w:r w:rsidRPr="00167815">
        <w:rPr>
          <w:sz w:val="22"/>
          <w:szCs w:val="22"/>
        </w:rPr>
        <w:t xml:space="preserve"> design two user interfaces. The two templates are for an actual size </w:t>
      </w:r>
      <w:r w:rsidR="00167815">
        <w:rPr>
          <w:sz w:val="22"/>
          <w:szCs w:val="22"/>
        </w:rPr>
        <w:br/>
      </w:r>
      <w:r w:rsidRPr="00167815">
        <w:rPr>
          <w:sz w:val="22"/>
          <w:szCs w:val="22"/>
        </w:rPr>
        <w:t>phone display.</w:t>
      </w:r>
    </w:p>
    <w:p w14:paraId="4D2172C6" w14:textId="77777777" w:rsidR="001042B9" w:rsidRPr="00196E89" w:rsidRDefault="001042B9" w:rsidP="00167815">
      <w:pPr>
        <w:pStyle w:val="Bullets"/>
        <w:rPr>
          <w:sz w:val="22"/>
          <w:szCs w:val="22"/>
        </w:rPr>
      </w:pPr>
      <w:r w:rsidRPr="00196E89">
        <w:rPr>
          <w:sz w:val="22"/>
          <w:szCs w:val="22"/>
        </w:rPr>
        <w:t>The first should be a poor design. Make sure that the colours clash, and that the choice of font styles and text size make the text hard to read on the screen.</w:t>
      </w:r>
    </w:p>
    <w:p w14:paraId="173CE1AF" w14:textId="77777777" w:rsidR="001042B9" w:rsidRPr="00167815" w:rsidRDefault="001042B9" w:rsidP="00167815">
      <w:pPr>
        <w:pStyle w:val="Bullets"/>
        <w:spacing w:before="120" w:after="240"/>
        <w:rPr>
          <w:sz w:val="22"/>
          <w:szCs w:val="22"/>
        </w:rPr>
      </w:pPr>
      <w:r w:rsidRPr="00167815">
        <w:rPr>
          <w:sz w:val="22"/>
          <w:szCs w:val="22"/>
        </w:rPr>
        <w:t>The second design should combine colour, font style and text size to good effect</w:t>
      </w:r>
      <w:r w:rsidR="00842AA1" w:rsidRPr="00167815">
        <w:rPr>
          <w:sz w:val="22"/>
          <w:szCs w:val="22"/>
        </w:rPr>
        <w:t xml:space="preserve"> so that the text is easy to read on the screen</w:t>
      </w:r>
      <w:r w:rsidRPr="00167815">
        <w:rPr>
          <w:sz w:val="22"/>
          <w:szCs w:val="22"/>
        </w:rPr>
        <w:t xml:space="preserve">. </w:t>
      </w:r>
    </w:p>
    <w:p w14:paraId="15AAC28E" w14:textId="758C27E2" w:rsidR="001042B9" w:rsidRPr="00167815" w:rsidRDefault="007A351C" w:rsidP="00167815">
      <w:pPr>
        <w:pStyle w:val="Text"/>
        <w:spacing w:before="120" w:after="0"/>
        <w:ind w:left="720" w:firstLine="720"/>
        <w:rPr>
          <w:sz w:val="22"/>
          <w:szCs w:val="22"/>
        </w:rPr>
      </w:pPr>
      <w:r w:rsidRPr="00167815">
        <w:rPr>
          <w:noProof/>
          <w:sz w:val="22"/>
          <w:szCs w:val="22"/>
          <w:lang w:eastAsia="en-GB"/>
        </w:rPr>
        <w:drawing>
          <wp:anchor distT="0" distB="0" distL="114300" distR="114300" simplePos="0" relativeHeight="251660288" behindDoc="1" locked="0" layoutInCell="1" allowOverlap="1" wp14:anchorId="6624F8E0" wp14:editId="6911AE17">
            <wp:simplePos x="0" y="0"/>
            <wp:positionH relativeFrom="margin">
              <wp:posOffset>3900805</wp:posOffset>
            </wp:positionH>
            <wp:positionV relativeFrom="paragraph">
              <wp:posOffset>282575</wp:posOffset>
            </wp:positionV>
            <wp:extent cx="2296795" cy="4013835"/>
            <wp:effectExtent l="0" t="0" r="8255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0" r="33340" b="16133"/>
                    <a:stretch/>
                  </pic:blipFill>
                  <pic:spPr bwMode="auto">
                    <a:xfrm>
                      <a:off x="0" y="0"/>
                      <a:ext cx="2296795" cy="4013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7815">
        <w:rPr>
          <w:noProof/>
          <w:sz w:val="22"/>
          <w:szCs w:val="22"/>
          <w:lang w:eastAsia="en-GB"/>
        </w:rPr>
        <w:drawing>
          <wp:anchor distT="0" distB="0" distL="114300" distR="114300" simplePos="0" relativeHeight="251658240" behindDoc="1" locked="0" layoutInCell="1" allowOverlap="1" wp14:anchorId="52F67C1B" wp14:editId="1CE2F899">
            <wp:simplePos x="0" y="0"/>
            <wp:positionH relativeFrom="column">
              <wp:posOffset>172085</wp:posOffset>
            </wp:positionH>
            <wp:positionV relativeFrom="paragraph">
              <wp:posOffset>282575</wp:posOffset>
            </wp:positionV>
            <wp:extent cx="2296795" cy="3989705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0" r="33340" b="16629"/>
                    <a:stretch/>
                  </pic:blipFill>
                  <pic:spPr bwMode="auto">
                    <a:xfrm>
                      <a:off x="0" y="0"/>
                      <a:ext cx="2296795" cy="3989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2B9" w:rsidRPr="00167815">
        <w:rPr>
          <w:b/>
          <w:sz w:val="22"/>
          <w:szCs w:val="22"/>
        </w:rPr>
        <w:t>Poor design</w:t>
      </w:r>
      <w:r w:rsidR="001042B9" w:rsidRPr="00167815">
        <w:rPr>
          <w:sz w:val="22"/>
          <w:szCs w:val="22"/>
        </w:rPr>
        <w:tab/>
      </w:r>
      <w:r w:rsidR="001042B9" w:rsidRPr="00167815">
        <w:rPr>
          <w:sz w:val="22"/>
          <w:szCs w:val="22"/>
        </w:rPr>
        <w:tab/>
      </w:r>
      <w:r w:rsidR="001042B9" w:rsidRPr="00167815">
        <w:rPr>
          <w:sz w:val="22"/>
          <w:szCs w:val="22"/>
        </w:rPr>
        <w:tab/>
      </w:r>
      <w:r w:rsidR="001042B9" w:rsidRPr="00167815">
        <w:rPr>
          <w:sz w:val="22"/>
          <w:szCs w:val="22"/>
        </w:rPr>
        <w:tab/>
      </w:r>
      <w:r w:rsidR="001042B9" w:rsidRPr="00167815">
        <w:rPr>
          <w:sz w:val="22"/>
          <w:szCs w:val="22"/>
        </w:rPr>
        <w:tab/>
      </w:r>
      <w:r w:rsidR="001042B9" w:rsidRPr="00167815">
        <w:rPr>
          <w:sz w:val="22"/>
          <w:szCs w:val="22"/>
        </w:rPr>
        <w:tab/>
      </w:r>
      <w:r w:rsidR="001042B9" w:rsidRPr="00167815">
        <w:rPr>
          <w:sz w:val="22"/>
          <w:szCs w:val="22"/>
        </w:rPr>
        <w:tab/>
      </w:r>
      <w:proofErr w:type="gramStart"/>
      <w:r w:rsidR="001042B9" w:rsidRPr="00167815">
        <w:rPr>
          <w:b/>
          <w:sz w:val="22"/>
          <w:szCs w:val="22"/>
        </w:rPr>
        <w:t>Good</w:t>
      </w:r>
      <w:proofErr w:type="gramEnd"/>
      <w:r w:rsidR="001042B9" w:rsidRPr="00167815">
        <w:rPr>
          <w:b/>
          <w:sz w:val="22"/>
          <w:szCs w:val="22"/>
        </w:rPr>
        <w:t xml:space="preserve"> design</w:t>
      </w:r>
    </w:p>
    <w:sectPr w:rsidR="001042B9" w:rsidRPr="00167815" w:rsidSect="00167815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F8A6" w14:textId="77777777" w:rsidR="00E41E86" w:rsidRDefault="00E41E86">
      <w:r>
        <w:separator/>
      </w:r>
    </w:p>
  </w:endnote>
  <w:endnote w:type="continuationSeparator" w:id="0">
    <w:p w14:paraId="79E8E10C" w14:textId="77777777" w:rsidR="00E41E86" w:rsidRDefault="00E4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C622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4BE7C30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6BE1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FE6EF9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C268DCD" w14:textId="02244E9E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177FC6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1364F" w14:textId="77777777" w:rsidR="00E41E86" w:rsidRDefault="00E41E86">
      <w:r>
        <w:separator/>
      </w:r>
    </w:p>
  </w:footnote>
  <w:footnote w:type="continuationSeparator" w:id="0">
    <w:p w14:paraId="36C79043" w14:textId="77777777" w:rsidR="00E41E86" w:rsidRDefault="00E41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2CA82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575CED" wp14:editId="3694C990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76D7B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575CE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F276D7B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05056E83" wp14:editId="3C6D38D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8735" w14:textId="77777777" w:rsidR="001A7BAF" w:rsidRPr="00EE6625" w:rsidRDefault="001A7BAF" w:rsidP="001A7BAF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489E6" wp14:editId="46AB038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201E99" w14:textId="77777777" w:rsidR="001A7BAF" w:rsidRPr="00C42C02" w:rsidRDefault="001A7BAF" w:rsidP="001A7BAF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489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1201E99" w14:textId="77777777" w:rsidR="001A7BAF" w:rsidRPr="00C42C02" w:rsidRDefault="001A7BAF" w:rsidP="001A7BAF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9B292F4" wp14:editId="42BC76BA">
          <wp:extent cx="7700400" cy="8073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49DBDD" w14:textId="77777777" w:rsidR="001A7BAF" w:rsidRPr="002A2BCB" w:rsidRDefault="001A7BAF" w:rsidP="001A7BAF">
    <w:pPr>
      <w:pStyle w:val="Header"/>
    </w:pPr>
  </w:p>
  <w:p w14:paraId="53AA391F" w14:textId="2F6AC36A" w:rsidR="00F5612F" w:rsidRPr="001A7BAF" w:rsidRDefault="00F5612F" w:rsidP="001A7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4D566C9E"/>
    <w:lvl w:ilvl="0" w:tplc="44E6A65C">
      <w:start w:val="1"/>
      <w:numFmt w:val="bullet"/>
      <w:pStyle w:val="Bullet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54D609A6"/>
    <w:lvl w:ilvl="0">
      <w:start w:val="1"/>
      <w:numFmt w:val="decimal"/>
      <w:pStyle w:val="Numberedlist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35156793">
    <w:abstractNumId w:val="22"/>
  </w:num>
  <w:num w:numId="2" w16cid:durableId="264265645">
    <w:abstractNumId w:val="20"/>
  </w:num>
  <w:num w:numId="3" w16cid:durableId="638346519">
    <w:abstractNumId w:val="10"/>
  </w:num>
  <w:num w:numId="4" w16cid:durableId="719287595">
    <w:abstractNumId w:val="21"/>
  </w:num>
  <w:num w:numId="5" w16cid:durableId="1413969362">
    <w:abstractNumId w:val="13"/>
  </w:num>
  <w:num w:numId="6" w16cid:durableId="1218201113">
    <w:abstractNumId w:val="15"/>
  </w:num>
  <w:num w:numId="7" w16cid:durableId="1347714195">
    <w:abstractNumId w:val="12"/>
  </w:num>
  <w:num w:numId="8" w16cid:durableId="747574260">
    <w:abstractNumId w:val="18"/>
  </w:num>
  <w:num w:numId="9" w16cid:durableId="1904561887">
    <w:abstractNumId w:val="11"/>
  </w:num>
  <w:num w:numId="10" w16cid:durableId="1730112753">
    <w:abstractNumId w:val="19"/>
  </w:num>
  <w:num w:numId="11" w16cid:durableId="154416721">
    <w:abstractNumId w:val="9"/>
  </w:num>
  <w:num w:numId="12" w16cid:durableId="579294730">
    <w:abstractNumId w:val="7"/>
  </w:num>
  <w:num w:numId="13" w16cid:durableId="1646736638">
    <w:abstractNumId w:val="6"/>
  </w:num>
  <w:num w:numId="14" w16cid:durableId="582109786">
    <w:abstractNumId w:val="5"/>
  </w:num>
  <w:num w:numId="15" w16cid:durableId="281151103">
    <w:abstractNumId w:val="4"/>
  </w:num>
  <w:num w:numId="16" w16cid:durableId="970936386">
    <w:abstractNumId w:val="8"/>
  </w:num>
  <w:num w:numId="17" w16cid:durableId="571236955">
    <w:abstractNumId w:val="3"/>
  </w:num>
  <w:num w:numId="18" w16cid:durableId="404576262">
    <w:abstractNumId w:val="2"/>
  </w:num>
  <w:num w:numId="19" w16cid:durableId="1384017158">
    <w:abstractNumId w:val="1"/>
  </w:num>
  <w:num w:numId="20" w16cid:durableId="933052975">
    <w:abstractNumId w:val="0"/>
  </w:num>
  <w:num w:numId="21" w16cid:durableId="484779307">
    <w:abstractNumId w:val="16"/>
  </w:num>
  <w:num w:numId="22" w16cid:durableId="144245496">
    <w:abstractNumId w:val="14"/>
  </w:num>
  <w:num w:numId="23" w16cid:durableId="1747654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0489280">
    <w:abstractNumId w:val="17"/>
  </w:num>
  <w:num w:numId="25" w16cid:durableId="2106261741">
    <w:abstractNumId w:val="1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62829483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6E00"/>
    <w:rsid w:val="000A6E3A"/>
    <w:rsid w:val="000B163A"/>
    <w:rsid w:val="000B762E"/>
    <w:rsid w:val="000C168A"/>
    <w:rsid w:val="000E5A21"/>
    <w:rsid w:val="001042B9"/>
    <w:rsid w:val="0011134D"/>
    <w:rsid w:val="0012099F"/>
    <w:rsid w:val="001220B2"/>
    <w:rsid w:val="0013523E"/>
    <w:rsid w:val="00142DEA"/>
    <w:rsid w:val="00143EF8"/>
    <w:rsid w:val="0016107F"/>
    <w:rsid w:val="00162E8C"/>
    <w:rsid w:val="00162EAC"/>
    <w:rsid w:val="00167815"/>
    <w:rsid w:val="00174D10"/>
    <w:rsid w:val="00174FF8"/>
    <w:rsid w:val="00175161"/>
    <w:rsid w:val="00175F56"/>
    <w:rsid w:val="00177FC6"/>
    <w:rsid w:val="00182B69"/>
    <w:rsid w:val="00196E89"/>
    <w:rsid w:val="001A1E28"/>
    <w:rsid w:val="001A7BAF"/>
    <w:rsid w:val="001B08D4"/>
    <w:rsid w:val="001B6BBD"/>
    <w:rsid w:val="001B7DDF"/>
    <w:rsid w:val="001D332A"/>
    <w:rsid w:val="001E7B46"/>
    <w:rsid w:val="001F2623"/>
    <w:rsid w:val="00202F8B"/>
    <w:rsid w:val="002074A3"/>
    <w:rsid w:val="00231983"/>
    <w:rsid w:val="00245B76"/>
    <w:rsid w:val="002513DB"/>
    <w:rsid w:val="00277406"/>
    <w:rsid w:val="00285B46"/>
    <w:rsid w:val="002A54B3"/>
    <w:rsid w:val="002A6EF7"/>
    <w:rsid w:val="002B5D8F"/>
    <w:rsid w:val="002F0089"/>
    <w:rsid w:val="00312B15"/>
    <w:rsid w:val="0031734E"/>
    <w:rsid w:val="00347B49"/>
    <w:rsid w:val="003538F1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3BFF"/>
    <w:rsid w:val="00417E55"/>
    <w:rsid w:val="0042375D"/>
    <w:rsid w:val="00430170"/>
    <w:rsid w:val="00440399"/>
    <w:rsid w:val="00444102"/>
    <w:rsid w:val="004850BE"/>
    <w:rsid w:val="00491C42"/>
    <w:rsid w:val="004933F0"/>
    <w:rsid w:val="00497DD7"/>
    <w:rsid w:val="004A629C"/>
    <w:rsid w:val="004B6267"/>
    <w:rsid w:val="004C254A"/>
    <w:rsid w:val="004D0153"/>
    <w:rsid w:val="004F76EB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0694F"/>
    <w:rsid w:val="00620E98"/>
    <w:rsid w:val="00637389"/>
    <w:rsid w:val="00640B7B"/>
    <w:rsid w:val="00640F2E"/>
    <w:rsid w:val="006453A0"/>
    <w:rsid w:val="00656ADD"/>
    <w:rsid w:val="0066477C"/>
    <w:rsid w:val="0067173A"/>
    <w:rsid w:val="0067251B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02A0"/>
    <w:rsid w:val="00794473"/>
    <w:rsid w:val="0079733B"/>
    <w:rsid w:val="007A351C"/>
    <w:rsid w:val="007A603D"/>
    <w:rsid w:val="007C1C3D"/>
    <w:rsid w:val="007C232A"/>
    <w:rsid w:val="007C31CE"/>
    <w:rsid w:val="007D1549"/>
    <w:rsid w:val="00803D83"/>
    <w:rsid w:val="0080416F"/>
    <w:rsid w:val="008044AF"/>
    <w:rsid w:val="00834A64"/>
    <w:rsid w:val="00835921"/>
    <w:rsid w:val="00837382"/>
    <w:rsid w:val="00842AA1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1914"/>
    <w:rsid w:val="009643DE"/>
    <w:rsid w:val="00975BCA"/>
    <w:rsid w:val="00997F5E"/>
    <w:rsid w:val="009A2E7F"/>
    <w:rsid w:val="009B303D"/>
    <w:rsid w:val="009B3839"/>
    <w:rsid w:val="009B7506"/>
    <w:rsid w:val="009D4292"/>
    <w:rsid w:val="009E036B"/>
    <w:rsid w:val="009E243A"/>
    <w:rsid w:val="009F0C84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71B50"/>
    <w:rsid w:val="00A86AB2"/>
    <w:rsid w:val="00A945FC"/>
    <w:rsid w:val="00A978CE"/>
    <w:rsid w:val="00AB43E8"/>
    <w:rsid w:val="00AC0C67"/>
    <w:rsid w:val="00AE2643"/>
    <w:rsid w:val="00AF1200"/>
    <w:rsid w:val="00B00D8C"/>
    <w:rsid w:val="00B10A86"/>
    <w:rsid w:val="00B14A99"/>
    <w:rsid w:val="00B163E5"/>
    <w:rsid w:val="00B17272"/>
    <w:rsid w:val="00B20442"/>
    <w:rsid w:val="00B27344"/>
    <w:rsid w:val="00B63A77"/>
    <w:rsid w:val="00B819B5"/>
    <w:rsid w:val="00B844B5"/>
    <w:rsid w:val="00B8633E"/>
    <w:rsid w:val="00BB1962"/>
    <w:rsid w:val="00BB3FC9"/>
    <w:rsid w:val="00BC198C"/>
    <w:rsid w:val="00BE175A"/>
    <w:rsid w:val="00BF38E9"/>
    <w:rsid w:val="00BF7779"/>
    <w:rsid w:val="00C059A8"/>
    <w:rsid w:val="00C113B4"/>
    <w:rsid w:val="00C37A00"/>
    <w:rsid w:val="00C45F44"/>
    <w:rsid w:val="00C5001A"/>
    <w:rsid w:val="00C50058"/>
    <w:rsid w:val="00C60DDF"/>
    <w:rsid w:val="00C71223"/>
    <w:rsid w:val="00C76274"/>
    <w:rsid w:val="00C778FA"/>
    <w:rsid w:val="00C92EAB"/>
    <w:rsid w:val="00C97E2E"/>
    <w:rsid w:val="00CB168A"/>
    <w:rsid w:val="00CC1DC5"/>
    <w:rsid w:val="00CD1F2A"/>
    <w:rsid w:val="00CE6614"/>
    <w:rsid w:val="00CF2690"/>
    <w:rsid w:val="00D07FDB"/>
    <w:rsid w:val="00D13078"/>
    <w:rsid w:val="00D1572A"/>
    <w:rsid w:val="00D22E8F"/>
    <w:rsid w:val="00D267ED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DF6657"/>
    <w:rsid w:val="00E02853"/>
    <w:rsid w:val="00E12171"/>
    <w:rsid w:val="00E1572F"/>
    <w:rsid w:val="00E15F8D"/>
    <w:rsid w:val="00E23BF0"/>
    <w:rsid w:val="00E251ED"/>
    <w:rsid w:val="00E41E86"/>
    <w:rsid w:val="00E61C83"/>
    <w:rsid w:val="00E6427B"/>
    <w:rsid w:val="00E67B6D"/>
    <w:rsid w:val="00E84335"/>
    <w:rsid w:val="00E86352"/>
    <w:rsid w:val="00EA381E"/>
    <w:rsid w:val="00EA5F52"/>
    <w:rsid w:val="00F20820"/>
    <w:rsid w:val="00F2454C"/>
    <w:rsid w:val="00F3266C"/>
    <w:rsid w:val="00F33B40"/>
    <w:rsid w:val="00F3500E"/>
    <w:rsid w:val="00F5612F"/>
    <w:rsid w:val="00F62362"/>
    <w:rsid w:val="00F65C75"/>
    <w:rsid w:val="00F74E82"/>
    <w:rsid w:val="00F8386D"/>
    <w:rsid w:val="00F91E23"/>
    <w:rsid w:val="00F925D7"/>
    <w:rsid w:val="00FA0025"/>
    <w:rsid w:val="00FB4D6A"/>
    <w:rsid w:val="00FD1FF7"/>
    <w:rsid w:val="00FD3A3D"/>
    <w:rsid w:val="00FD43BC"/>
    <w:rsid w:val="00FD6ADA"/>
    <w:rsid w:val="00FE6077"/>
    <w:rsid w:val="00FE6EF9"/>
    <w:rsid w:val="00FF027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4A8EFB6"/>
  <w15:docId w15:val="{992B6EE1-8E71-4BEC-A9BE-A0FF6141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character" w:styleId="Strong">
    <w:name w:val="Strong"/>
    <w:basedOn w:val="DefaultParagraphFont"/>
    <w:qFormat/>
    <w:rsid w:val="00B63A7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AB43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B43E8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177FC6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1A7BAF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23</cp:revision>
  <dcterms:created xsi:type="dcterms:W3CDTF">2022-05-30T09:54:00Z</dcterms:created>
  <dcterms:modified xsi:type="dcterms:W3CDTF">2022-10-06T13:32:00Z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